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76" w:rsidRDefault="00E66D72" w:rsidP="00E66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F0976" w:rsidRDefault="00DF0976" w:rsidP="00634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</w:t>
      </w:r>
    </w:p>
    <w:p w:rsidR="00DF0976" w:rsidRDefault="00DF0976" w:rsidP="0063425F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«КРАСНОСЕЛЬСКОЕ СЕЛЬСКОЕ ПОСЕЛЕНИЕ»</w:t>
      </w:r>
    </w:p>
    <w:p w:rsidR="00DF0976" w:rsidRDefault="00DF0976" w:rsidP="0063425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 ОБЛАСТИ</w:t>
      </w:r>
    </w:p>
    <w:p w:rsidR="00DF0976" w:rsidRDefault="00DF0976" w:rsidP="0063425F">
      <w:pPr>
        <w:jc w:val="center"/>
        <w:rPr>
          <w:sz w:val="28"/>
          <w:szCs w:val="28"/>
        </w:rPr>
      </w:pPr>
    </w:p>
    <w:p w:rsidR="00DF0976" w:rsidRDefault="00DF0976" w:rsidP="006342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F0976" w:rsidRDefault="00DF0976" w:rsidP="00634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DF0976" w:rsidRDefault="00DF0976" w:rsidP="0063425F">
      <w:pPr>
        <w:jc w:val="center"/>
        <w:rPr>
          <w:sz w:val="28"/>
          <w:szCs w:val="28"/>
        </w:rPr>
      </w:pPr>
    </w:p>
    <w:p w:rsidR="00DF0976" w:rsidRDefault="00DF0976" w:rsidP="006342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0976" w:rsidRDefault="00DF0976" w:rsidP="0063425F">
      <w:pPr>
        <w:jc w:val="center"/>
        <w:rPr>
          <w:sz w:val="28"/>
          <w:szCs w:val="28"/>
        </w:rPr>
      </w:pPr>
    </w:p>
    <w:p w:rsidR="00DF0976" w:rsidRDefault="00DF0976" w:rsidP="0063425F">
      <w:pPr>
        <w:jc w:val="center"/>
        <w:rPr>
          <w:sz w:val="28"/>
          <w:szCs w:val="28"/>
        </w:rPr>
      </w:pPr>
    </w:p>
    <w:p w:rsidR="00DF0976" w:rsidRDefault="00E66D72" w:rsidP="0063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 июля </w:t>
      </w:r>
      <w:r w:rsidR="00DF0976">
        <w:rPr>
          <w:sz w:val="28"/>
          <w:szCs w:val="28"/>
        </w:rPr>
        <w:t>201</w:t>
      </w:r>
      <w:r w:rsidR="00DF0976" w:rsidRPr="007E07C3">
        <w:rPr>
          <w:sz w:val="28"/>
          <w:szCs w:val="28"/>
        </w:rPr>
        <w:t>5</w:t>
      </w:r>
      <w:r w:rsidR="00DF0976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 №  37</w:t>
      </w:r>
    </w:p>
    <w:p w:rsidR="00DF0976" w:rsidRDefault="00DF0976" w:rsidP="0063425F">
      <w:pPr>
        <w:jc w:val="both"/>
        <w:rPr>
          <w:sz w:val="28"/>
          <w:szCs w:val="28"/>
        </w:rPr>
      </w:pPr>
    </w:p>
    <w:p w:rsidR="00DF0976" w:rsidRDefault="00DF0976" w:rsidP="0063425F">
      <w:pPr>
        <w:jc w:val="both"/>
        <w:rPr>
          <w:sz w:val="28"/>
          <w:szCs w:val="28"/>
        </w:rPr>
      </w:pPr>
    </w:p>
    <w:p w:rsidR="00DF0976" w:rsidRDefault="00DF0976" w:rsidP="0063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</w:t>
      </w:r>
    </w:p>
    <w:p w:rsidR="00DF0976" w:rsidRDefault="00DF0976" w:rsidP="0063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«Красносельское сельское </w:t>
      </w:r>
    </w:p>
    <w:p w:rsidR="00DF0976" w:rsidRDefault="00DF0976" w:rsidP="0063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поселение» Выборгского района </w:t>
      </w:r>
    </w:p>
    <w:p w:rsidR="00DF0976" w:rsidRDefault="00DF0976" w:rsidP="00456E2C">
      <w:pPr>
        <w:rPr>
          <w:sz w:val="28"/>
        </w:rPr>
      </w:pPr>
      <w:r>
        <w:rPr>
          <w:sz w:val="28"/>
          <w:szCs w:val="28"/>
        </w:rPr>
        <w:t xml:space="preserve">Ленинградской области </w:t>
      </w:r>
    </w:p>
    <w:p w:rsidR="00DF0976" w:rsidRDefault="00DF0976" w:rsidP="0063425F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0D180F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 201</w:t>
      </w:r>
      <w:r w:rsidRPr="007E07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</w:p>
    <w:p w:rsidR="00DF0976" w:rsidRDefault="00DF0976" w:rsidP="0063425F">
      <w:pPr>
        <w:jc w:val="both"/>
        <w:rPr>
          <w:sz w:val="28"/>
          <w:szCs w:val="28"/>
        </w:rPr>
      </w:pPr>
    </w:p>
    <w:p w:rsidR="00DF0976" w:rsidRDefault="00DF0976" w:rsidP="007E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главы администрации муниципального образования «Красносельское сельское поселение» Выборгского района Ленинградской области Торопова Михаила Леонидовича об исполнении бюджета муниципального образования  «Красносельское сельское поселение» Выборгского района Ленинградской области за</w:t>
      </w:r>
      <w:r w:rsidRPr="00E15442">
        <w:rPr>
          <w:sz w:val="28"/>
          <w:szCs w:val="28"/>
        </w:rPr>
        <w:t xml:space="preserve"> 1 </w:t>
      </w:r>
      <w:r>
        <w:rPr>
          <w:sz w:val="28"/>
          <w:szCs w:val="28"/>
        </w:rPr>
        <w:t>квартал 201</w:t>
      </w:r>
      <w:r w:rsidRPr="007E07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 в соответствии с частью 5 статьи 264.2 Бюджетного кодекса Российской Федерации, совет депутатов</w:t>
      </w:r>
    </w:p>
    <w:p w:rsidR="00DF0976" w:rsidRDefault="00DF0976" w:rsidP="0063425F">
      <w:pPr>
        <w:jc w:val="both"/>
        <w:rPr>
          <w:sz w:val="28"/>
          <w:szCs w:val="28"/>
        </w:rPr>
      </w:pPr>
    </w:p>
    <w:p w:rsidR="00DF0976" w:rsidRDefault="00DF0976" w:rsidP="006342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0976" w:rsidRDefault="00DF0976" w:rsidP="0063425F">
      <w:pPr>
        <w:jc w:val="both"/>
        <w:rPr>
          <w:sz w:val="28"/>
          <w:szCs w:val="28"/>
        </w:rPr>
      </w:pPr>
    </w:p>
    <w:p w:rsidR="00DF0976" w:rsidRDefault="00DF0976" w:rsidP="00455FFD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Принять к сведению отчет об исполнении бюджета муниципального образования  «Красносельское сельское поселение» Выборгского района Ленинградской области за 1квартал  201</w:t>
      </w:r>
      <w:r w:rsidRPr="007E07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 следующими показателями:</w:t>
      </w:r>
    </w:p>
    <w:p w:rsidR="00DF0976" w:rsidRDefault="00DF0976" w:rsidP="00455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A6C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бюджета муниципального образования «Красносельское сельское поселение» Выборгского района Ленинградской   области по кодам классификации доходов бюджета за 1 квартал 201</w:t>
      </w:r>
      <w:r w:rsidRPr="007E07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</w:t>
      </w:r>
      <w:r w:rsidRPr="00F52ECF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825,4</w:t>
      </w:r>
      <w:r w:rsidRPr="00434A6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согласно приложению 1;</w:t>
      </w:r>
    </w:p>
    <w:p w:rsidR="00DF0976" w:rsidRDefault="00DF0976" w:rsidP="00455F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4A6C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бюджета муниципального образования «Красносельское сельское поселение» Выборгского района Ленинградской области по разделам и подразделам классификации расходов бюджета за 1 квартал 201</w:t>
      </w:r>
      <w:r w:rsidRPr="007E07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в сумме 4 276,0 </w:t>
      </w:r>
      <w:r w:rsidRPr="00434A6C">
        <w:rPr>
          <w:sz w:val="28"/>
          <w:szCs w:val="28"/>
        </w:rPr>
        <w:t xml:space="preserve">тысяч рублей </w:t>
      </w:r>
      <w:r>
        <w:rPr>
          <w:sz w:val="28"/>
          <w:szCs w:val="28"/>
        </w:rPr>
        <w:t>согласно приложению 2;</w:t>
      </w:r>
    </w:p>
    <w:p w:rsidR="00DF0976" w:rsidRDefault="00DF0976" w:rsidP="00455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внутреннего финансирования дефицита бюджета муниципального образования «Красносельское сельское поселение» Выборгского района Ленинградской   области по кодам </w:t>
      </w:r>
      <w:proofErr w:type="gramStart"/>
      <w:r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lastRenderedPageBreak/>
        <w:t>источников финансирования дефицита бюджета</w:t>
      </w:r>
      <w:proofErr w:type="gramEnd"/>
      <w:r>
        <w:rPr>
          <w:sz w:val="28"/>
          <w:szCs w:val="28"/>
        </w:rPr>
        <w:t xml:space="preserve"> за 1 квартал 201</w:t>
      </w:r>
      <w:r w:rsidRPr="007E07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(-549,4)  </w:t>
      </w:r>
      <w:r w:rsidRPr="00434A6C">
        <w:rPr>
          <w:sz w:val="28"/>
          <w:szCs w:val="28"/>
        </w:rPr>
        <w:t xml:space="preserve">тысяч рублей </w:t>
      </w:r>
      <w:r>
        <w:rPr>
          <w:sz w:val="28"/>
          <w:szCs w:val="28"/>
        </w:rPr>
        <w:t>согласно приложению 3.</w:t>
      </w:r>
    </w:p>
    <w:p w:rsidR="00DF0976" w:rsidRDefault="00DF0976" w:rsidP="00455F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3823">
        <w:rPr>
          <w:sz w:val="28"/>
          <w:szCs w:val="28"/>
        </w:rPr>
        <w:t xml:space="preserve"> </w:t>
      </w:r>
      <w:r>
        <w:rPr>
          <w:sz w:val="28"/>
          <w:szCs w:val="28"/>
        </w:rPr>
        <w:t>по ведомственной структуре расходов  бюджета муниципального образования «Красносельское сельское поселение»</w:t>
      </w:r>
      <w:r w:rsidRPr="000E4F9B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Выборгского района Ленинградской области  за 1 квартал 201</w:t>
      </w:r>
      <w:r w:rsidRPr="007E07C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согласно приложению 4. </w:t>
      </w:r>
    </w:p>
    <w:p w:rsidR="00DF0976" w:rsidRDefault="00DF0976" w:rsidP="00455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целевым статьям, (муниципальным программам и </w:t>
      </w:r>
      <w:r w:rsidR="00E66D72">
        <w:rPr>
          <w:sz w:val="28"/>
          <w:szCs w:val="28"/>
        </w:rPr>
        <w:t>внепрограммным</w:t>
      </w:r>
      <w:r>
        <w:rPr>
          <w:sz w:val="28"/>
          <w:szCs w:val="28"/>
        </w:rPr>
        <w:t xml:space="preserve"> направления деятельности) группам и подгруппам видов расходов классификации расходов бюджетов, по разделам и подразделам классификации расходов  бюджетов муниципального образования «Красносельское сельское поселение» Выборгского района Ленинградской области за 1 квартал 2015 года согласно приложению 5.</w:t>
      </w:r>
    </w:p>
    <w:p w:rsidR="00DF0976" w:rsidRDefault="00DF0976" w:rsidP="00DD62E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 показатели о численности муниципальных  и немуниципальных служащих органов местного самоуправления, работников  муниципальных учреждений и фактических затратах на их денежное содержание за 1 квартал 2015 года согласно приложению 6.</w:t>
      </w:r>
    </w:p>
    <w:p w:rsidR="00DF0976" w:rsidRPr="00863823" w:rsidRDefault="00DF0976" w:rsidP="00863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863823">
        <w:rPr>
          <w:sz w:val="28"/>
          <w:szCs w:val="28"/>
        </w:rPr>
        <w:t xml:space="preserve">Решение </w:t>
      </w:r>
      <w:r w:rsidR="00E66D72">
        <w:rPr>
          <w:sz w:val="28"/>
          <w:szCs w:val="28"/>
        </w:rPr>
        <w:t>вступает в силу после официального опубликования</w:t>
      </w:r>
      <w:r w:rsidRPr="00863823">
        <w:rPr>
          <w:sz w:val="28"/>
          <w:szCs w:val="28"/>
        </w:rPr>
        <w:t xml:space="preserve"> в газете  «Выборг»</w:t>
      </w:r>
      <w:r w:rsidR="00E66D72">
        <w:rPr>
          <w:sz w:val="28"/>
          <w:szCs w:val="28"/>
        </w:rPr>
        <w:t>.</w:t>
      </w:r>
    </w:p>
    <w:p w:rsidR="00DF0976" w:rsidRDefault="00DF0976" w:rsidP="0063425F">
      <w:pPr>
        <w:ind w:left="360"/>
        <w:jc w:val="both"/>
        <w:rPr>
          <w:sz w:val="28"/>
          <w:szCs w:val="28"/>
        </w:rPr>
      </w:pPr>
    </w:p>
    <w:p w:rsidR="00DF0976" w:rsidRDefault="00DF0976" w:rsidP="0063425F">
      <w:pPr>
        <w:ind w:left="360"/>
        <w:jc w:val="both"/>
        <w:rPr>
          <w:sz w:val="28"/>
          <w:szCs w:val="28"/>
        </w:rPr>
      </w:pPr>
    </w:p>
    <w:p w:rsidR="00DF0976" w:rsidRDefault="00DF0976" w:rsidP="0063425F">
      <w:pPr>
        <w:ind w:left="360"/>
        <w:jc w:val="both"/>
        <w:rPr>
          <w:sz w:val="28"/>
          <w:szCs w:val="28"/>
        </w:rPr>
      </w:pPr>
    </w:p>
    <w:p w:rsidR="00DF0976" w:rsidRDefault="00DF0976" w:rsidP="009D21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Г.С. Бабич</w:t>
      </w:r>
    </w:p>
    <w:p w:rsidR="00DF0976" w:rsidRPr="00414566" w:rsidRDefault="00DF0976" w:rsidP="009D21B1">
      <w:pPr>
        <w:jc w:val="both"/>
        <w:rPr>
          <w:sz w:val="28"/>
          <w:szCs w:val="28"/>
        </w:rPr>
      </w:pPr>
    </w:p>
    <w:p w:rsidR="00DF0976" w:rsidRPr="00863823" w:rsidRDefault="00DF0976" w:rsidP="009D21B1">
      <w:pPr>
        <w:jc w:val="both"/>
        <w:rPr>
          <w:sz w:val="20"/>
          <w:szCs w:val="20"/>
        </w:rPr>
      </w:pPr>
    </w:p>
    <w:p w:rsidR="00DF0976" w:rsidRPr="00863823" w:rsidRDefault="00DF0976" w:rsidP="009D21B1">
      <w:pPr>
        <w:jc w:val="both"/>
        <w:rPr>
          <w:sz w:val="20"/>
          <w:szCs w:val="20"/>
        </w:rPr>
      </w:pPr>
    </w:p>
    <w:p w:rsidR="00DF0976" w:rsidRPr="00863823" w:rsidRDefault="00DF0976" w:rsidP="009D21B1">
      <w:pPr>
        <w:jc w:val="both"/>
        <w:rPr>
          <w:sz w:val="20"/>
          <w:szCs w:val="20"/>
        </w:rPr>
      </w:pPr>
    </w:p>
    <w:p w:rsidR="00DF0976" w:rsidRPr="000E4F9B" w:rsidRDefault="00DF0976" w:rsidP="009D21B1">
      <w:pPr>
        <w:jc w:val="both"/>
        <w:rPr>
          <w:sz w:val="20"/>
          <w:szCs w:val="20"/>
        </w:rPr>
      </w:pPr>
    </w:p>
    <w:p w:rsidR="00DF0976" w:rsidRPr="005C2C0B" w:rsidRDefault="00DF0976" w:rsidP="009D21B1">
      <w:pPr>
        <w:jc w:val="both"/>
      </w:pPr>
      <w:proofErr w:type="gramStart"/>
      <w:r>
        <w:rPr>
          <w:sz w:val="20"/>
          <w:szCs w:val="20"/>
        </w:rPr>
        <w:t>Разослано: дело, администрация МО «Красносельское сельское поселение», совет депутатов МО «Выборгский район» КФ, прокуратура, ООО «Газета «Выборг-Редакция».</w:t>
      </w:r>
      <w:proofErr w:type="gramEnd"/>
    </w:p>
    <w:sectPr w:rsidR="00DF0976" w:rsidRPr="005C2C0B" w:rsidSect="00456E2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4B6"/>
    <w:multiLevelType w:val="hybridMultilevel"/>
    <w:tmpl w:val="0A1419A4"/>
    <w:lvl w:ilvl="0" w:tplc="2E1A0D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0F6E52"/>
    <w:multiLevelType w:val="hybridMultilevel"/>
    <w:tmpl w:val="FAAA1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267C6D"/>
    <w:multiLevelType w:val="hybridMultilevel"/>
    <w:tmpl w:val="A2448B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D138B4"/>
    <w:multiLevelType w:val="hybridMultilevel"/>
    <w:tmpl w:val="3EA25B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D7309B"/>
    <w:multiLevelType w:val="hybridMultilevel"/>
    <w:tmpl w:val="4732DA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25F"/>
    <w:rsid w:val="0002572B"/>
    <w:rsid w:val="00067400"/>
    <w:rsid w:val="000A0557"/>
    <w:rsid w:val="000D180F"/>
    <w:rsid w:val="000E4F9B"/>
    <w:rsid w:val="0015678D"/>
    <w:rsid w:val="00160C2F"/>
    <w:rsid w:val="00175975"/>
    <w:rsid w:val="001F1051"/>
    <w:rsid w:val="002115FD"/>
    <w:rsid w:val="00295B9A"/>
    <w:rsid w:val="00331D53"/>
    <w:rsid w:val="00337CCD"/>
    <w:rsid w:val="0041071D"/>
    <w:rsid w:val="00414566"/>
    <w:rsid w:val="00434A6C"/>
    <w:rsid w:val="00455FFD"/>
    <w:rsid w:val="00456E2C"/>
    <w:rsid w:val="00475A01"/>
    <w:rsid w:val="00494D31"/>
    <w:rsid w:val="004E734F"/>
    <w:rsid w:val="005012F9"/>
    <w:rsid w:val="00552323"/>
    <w:rsid w:val="00567D47"/>
    <w:rsid w:val="005868A1"/>
    <w:rsid w:val="005A7700"/>
    <w:rsid w:val="005C2C0B"/>
    <w:rsid w:val="005D5F9A"/>
    <w:rsid w:val="00606F8B"/>
    <w:rsid w:val="006217AF"/>
    <w:rsid w:val="0063346C"/>
    <w:rsid w:val="0063425F"/>
    <w:rsid w:val="00691127"/>
    <w:rsid w:val="006A1CC0"/>
    <w:rsid w:val="006A5BF8"/>
    <w:rsid w:val="007025F0"/>
    <w:rsid w:val="00707786"/>
    <w:rsid w:val="007374B3"/>
    <w:rsid w:val="00746341"/>
    <w:rsid w:val="007769E7"/>
    <w:rsid w:val="0078234F"/>
    <w:rsid w:val="00795229"/>
    <w:rsid w:val="007B6DC3"/>
    <w:rsid w:val="007E07C3"/>
    <w:rsid w:val="008000B5"/>
    <w:rsid w:val="00863823"/>
    <w:rsid w:val="00864619"/>
    <w:rsid w:val="008953D6"/>
    <w:rsid w:val="008E0FF1"/>
    <w:rsid w:val="00996E22"/>
    <w:rsid w:val="009D21B1"/>
    <w:rsid w:val="009D4418"/>
    <w:rsid w:val="00A86592"/>
    <w:rsid w:val="00AE1BEE"/>
    <w:rsid w:val="00AE3FCF"/>
    <w:rsid w:val="00B206CD"/>
    <w:rsid w:val="00BF347C"/>
    <w:rsid w:val="00C57D2F"/>
    <w:rsid w:val="00C751C8"/>
    <w:rsid w:val="00D606CC"/>
    <w:rsid w:val="00D67F36"/>
    <w:rsid w:val="00D74A77"/>
    <w:rsid w:val="00DB1AED"/>
    <w:rsid w:val="00DD62ED"/>
    <w:rsid w:val="00DF0976"/>
    <w:rsid w:val="00E15442"/>
    <w:rsid w:val="00E4119D"/>
    <w:rsid w:val="00E66D72"/>
    <w:rsid w:val="00EC018B"/>
    <w:rsid w:val="00ED2189"/>
    <w:rsid w:val="00F52ECF"/>
    <w:rsid w:val="00F54DC2"/>
    <w:rsid w:val="00F9765C"/>
    <w:rsid w:val="00FA1408"/>
    <w:rsid w:val="00FA30A5"/>
    <w:rsid w:val="00FB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2548</Characters>
  <Application>Microsoft Office Word</Application>
  <DocSecurity>0</DocSecurity>
  <Lines>21</Lines>
  <Paragraphs>5</Paragraphs>
  <ScaleCrop>false</ScaleCrop>
  <Company>1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Сергеевна</cp:lastModifiedBy>
  <cp:revision>21</cp:revision>
  <cp:lastPrinted>2015-07-01T08:19:00Z</cp:lastPrinted>
  <dcterms:created xsi:type="dcterms:W3CDTF">2013-10-21T15:07:00Z</dcterms:created>
  <dcterms:modified xsi:type="dcterms:W3CDTF">2015-07-09T11:56:00Z</dcterms:modified>
</cp:coreProperties>
</file>